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95C1" w14:textId="375D0A05" w:rsidR="0054359C" w:rsidRDefault="00272AA4" w:rsidP="0054359C">
      <w:pPr>
        <w:tabs>
          <w:tab w:val="left" w:pos="6280"/>
        </w:tabs>
        <w:spacing w:after="0"/>
        <w:jc w:val="center"/>
        <w:rPr>
          <w:rFonts w:ascii="Kokila" w:hAnsi="Kokila" w:cs="Kokila"/>
          <w:b/>
          <w:bCs/>
          <w:noProof/>
          <w:sz w:val="36"/>
          <w:szCs w:val="36"/>
          <w:u w:val="single"/>
        </w:rPr>
      </w:pPr>
      <w:r w:rsidRPr="0054359C">
        <w:rPr>
          <w:rFonts w:ascii="Kokila" w:hAnsi="Kokila" w:cs="Kokila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A6739" wp14:editId="215CB5B4">
                <wp:simplePos x="0" y="0"/>
                <wp:positionH relativeFrom="margin">
                  <wp:align>left</wp:align>
                </wp:positionH>
                <wp:positionV relativeFrom="paragraph">
                  <wp:posOffset>-62019</wp:posOffset>
                </wp:positionV>
                <wp:extent cx="6521450" cy="38100"/>
                <wp:effectExtent l="0" t="0" r="31750" b="19050"/>
                <wp:wrapNone/>
                <wp:docPr id="3935247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1450" cy="381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D611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4.9pt" to="513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" strokecolor="black [3213]" strokeweight=".25pt">
                <w10:wrap anchorx="margin"/>
              </v:line>
            </w:pict>
          </mc:Fallback>
        </mc:AlternateContent>
      </w:r>
      <w:r w:rsidR="0054359C" w:rsidRPr="0054359C">
        <w:rPr>
          <w:rFonts w:ascii="Kokila" w:hAnsi="Kokila" w:cs="Kokila" w:hint="cs"/>
          <w:b/>
          <w:bCs/>
          <w:noProof/>
          <w:sz w:val="36"/>
          <w:szCs w:val="36"/>
          <w:u w:val="single"/>
          <w:cs/>
        </w:rPr>
        <w:t>अनुगमन प्रतिवेदन</w:t>
      </w:r>
    </w:p>
    <w:p w14:paraId="7CB388FD" w14:textId="3A92011C" w:rsidR="00272AA4" w:rsidRPr="00280858" w:rsidRDefault="00272AA4" w:rsidP="00272AA4">
      <w:pPr>
        <w:tabs>
          <w:tab w:val="left" w:pos="6280"/>
        </w:tabs>
        <w:spacing w:after="0"/>
        <w:jc w:val="both"/>
        <w:rPr>
          <w:rFonts w:ascii="Kokila" w:hAnsi="Kokila" w:cs="Kokila"/>
          <w:b/>
          <w:bCs/>
          <w:noProof/>
          <w:sz w:val="28"/>
          <w:szCs w:val="28"/>
          <w:u w:val="single"/>
        </w:rPr>
      </w:pPr>
      <w:r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>योजनाको नामः</w:t>
      </w:r>
      <w:r w:rsidR="00280858" w:rsidRPr="00280858">
        <w:rPr>
          <w:rFonts w:ascii="Kokila" w:hAnsi="Kokila" w:cs="Kokila" w:hint="cs"/>
          <w:noProof/>
          <w:sz w:val="28"/>
          <w:szCs w:val="28"/>
          <w:u w:val="single"/>
          <w:cs/>
        </w:rPr>
        <w:t xml:space="preserve">भकारो </w:t>
      </w:r>
      <w:r w:rsidR="00464FD2" w:rsidRPr="00280858">
        <w:rPr>
          <w:rFonts w:ascii="Kokila" w:hAnsi="Kokila" w:cs="Kokila"/>
          <w:noProof/>
          <w:sz w:val="28"/>
          <w:szCs w:val="28"/>
          <w:u w:val="single"/>
        </w:rPr>
        <w:t>,</w:t>
      </w:r>
      <w:r w:rsidR="00464FD2" w:rsidRPr="00280858">
        <w:rPr>
          <w:rFonts w:ascii="Kokila" w:hAnsi="Kokila" w:cs="Kokila" w:hint="cs"/>
          <w:noProof/>
          <w:sz w:val="28"/>
          <w:szCs w:val="28"/>
          <w:u w:val="single"/>
          <w:cs/>
        </w:rPr>
        <w:t xml:space="preserve">सुधार कार्यक्रम    </w:t>
      </w:r>
      <w:r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>वडा नं</w:t>
      </w:r>
      <w:r w:rsidR="00C00F50" w:rsidRPr="00280858">
        <w:rPr>
          <w:rFonts w:ascii="Kokila" w:hAnsi="Kokila" w:cs="Kokila"/>
          <w:b/>
          <w:bCs/>
          <w:noProof/>
          <w:sz w:val="28"/>
          <w:szCs w:val="28"/>
          <w:u w:val="single"/>
        </w:rPr>
        <w:t xml:space="preserve"> </w:t>
      </w:r>
      <w:r w:rsidR="00280858"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 xml:space="preserve">७  </w:t>
      </w:r>
      <w:r w:rsidR="00C00F50"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 xml:space="preserve"> </w:t>
      </w:r>
      <w:r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>आ</w:t>
      </w:r>
      <w:r w:rsidRPr="00280858">
        <w:rPr>
          <w:rFonts w:ascii="Kokila" w:hAnsi="Kokila" w:cs="Kokila"/>
          <w:b/>
          <w:bCs/>
          <w:noProof/>
          <w:sz w:val="28"/>
          <w:szCs w:val="28"/>
          <w:u w:val="single"/>
        </w:rPr>
        <w:t>.</w:t>
      </w:r>
      <w:r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>व</w:t>
      </w:r>
      <w:r w:rsidRPr="00280858">
        <w:rPr>
          <w:rFonts w:ascii="Kokila" w:hAnsi="Kokila" w:cs="Kokila"/>
          <w:b/>
          <w:bCs/>
          <w:noProof/>
          <w:sz w:val="28"/>
          <w:szCs w:val="28"/>
          <w:u w:val="single"/>
        </w:rPr>
        <w:t>-</w:t>
      </w:r>
      <w:r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>०८</w:t>
      </w:r>
      <w:r w:rsidR="00280858"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>२</w:t>
      </w:r>
      <w:r w:rsidRPr="00280858">
        <w:rPr>
          <w:rFonts w:ascii="Kokila" w:hAnsi="Kokila" w:cs="Kokila"/>
          <w:b/>
          <w:bCs/>
          <w:noProof/>
          <w:sz w:val="28"/>
          <w:szCs w:val="28"/>
          <w:u w:val="single"/>
        </w:rPr>
        <w:t>/</w:t>
      </w:r>
      <w:r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>०८</w:t>
      </w:r>
      <w:r w:rsidR="00280858"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>३</w:t>
      </w:r>
      <w:r w:rsid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 xml:space="preserve">  </w:t>
      </w:r>
      <w:r w:rsidR="00280858"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 xml:space="preserve"> </w:t>
      </w:r>
      <w:r w:rsidR="0094766C"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>संख्याः</w:t>
      </w:r>
      <w:r w:rsidR="00280858"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 xml:space="preserve">५० </w:t>
      </w:r>
      <w:r w:rsid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 xml:space="preserve">             </w:t>
      </w:r>
      <w:r w:rsidR="0094766C" w:rsidRPr="00280858">
        <w:rPr>
          <w:rFonts w:ascii="Kokila" w:hAnsi="Kokila" w:cs="Kokila" w:hint="cs"/>
          <w:b/>
          <w:bCs/>
          <w:noProof/>
          <w:sz w:val="28"/>
          <w:szCs w:val="28"/>
          <w:u w:val="single"/>
          <w:cs/>
        </w:rPr>
        <w:t>अनुगमन गरिएको मिति</w:t>
      </w:r>
      <w:r w:rsidR="0094766C" w:rsidRPr="00280858">
        <w:rPr>
          <w:rFonts w:ascii="Kokila" w:hAnsi="Kokila" w:cs="Kokila"/>
          <w:b/>
          <w:bCs/>
          <w:noProof/>
          <w:sz w:val="28"/>
          <w:szCs w:val="28"/>
          <w:u w:val="single"/>
        </w:rPr>
        <w:t>…………………</w:t>
      </w:r>
    </w:p>
    <w:p w14:paraId="52970882" w14:textId="7C63125C" w:rsidR="007E288E" w:rsidRPr="00FA13CC" w:rsidRDefault="0054359C" w:rsidP="00461FF8">
      <w:pPr>
        <w:tabs>
          <w:tab w:val="left" w:pos="6280"/>
        </w:tabs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FA13CC">
        <w:rPr>
          <w:rFonts w:ascii="Kokila" w:hAnsi="Kokila" w:cs="Kokila" w:hint="cs"/>
          <w:noProof/>
          <w:sz w:val="32"/>
          <w:szCs w:val="32"/>
          <w:cs/>
        </w:rPr>
        <w:t xml:space="preserve">फिदिम नगरपालिकाको </w:t>
      </w:r>
      <w:r w:rsidRPr="00FA13CC">
        <w:rPr>
          <w:rFonts w:ascii="Kokila" w:hAnsi="Kokila" w:cs="Kokila" w:hint="cs"/>
          <w:sz w:val="32"/>
          <w:szCs w:val="32"/>
          <w:cs/>
        </w:rPr>
        <w:t xml:space="preserve"> आ.व ०८</w:t>
      </w:r>
      <w:r w:rsidR="00280858" w:rsidRPr="00FA13CC">
        <w:rPr>
          <w:rFonts w:ascii="Kokila" w:hAnsi="Kokila" w:cs="Kokila" w:hint="cs"/>
          <w:sz w:val="32"/>
          <w:szCs w:val="32"/>
          <w:cs/>
        </w:rPr>
        <w:t>२</w:t>
      </w:r>
      <w:r w:rsidR="00461FF8" w:rsidRPr="00FA13CC">
        <w:rPr>
          <w:rFonts w:ascii="Kokila" w:hAnsi="Kokila" w:cs="Kokila"/>
          <w:sz w:val="32"/>
          <w:szCs w:val="32"/>
        </w:rPr>
        <w:t>/</w:t>
      </w:r>
      <w:r w:rsidRPr="00FA13CC">
        <w:rPr>
          <w:rFonts w:ascii="Kokila" w:hAnsi="Kokila" w:cs="Kokila" w:hint="cs"/>
          <w:sz w:val="32"/>
          <w:szCs w:val="32"/>
          <w:cs/>
        </w:rPr>
        <w:t>०८</w:t>
      </w:r>
      <w:r w:rsidR="00280858" w:rsidRPr="00FA13CC">
        <w:rPr>
          <w:rFonts w:ascii="Kokila" w:hAnsi="Kokila" w:cs="Kokila" w:hint="cs"/>
          <w:sz w:val="32"/>
          <w:szCs w:val="32"/>
          <w:cs/>
        </w:rPr>
        <w:t>३</w:t>
      </w:r>
      <w:r w:rsidR="00461FF8" w:rsidRPr="00FA13CC">
        <w:rPr>
          <w:rFonts w:ascii="Kokila" w:hAnsi="Kokila" w:cs="Kokila" w:hint="cs"/>
          <w:sz w:val="32"/>
          <w:szCs w:val="32"/>
          <w:cs/>
        </w:rPr>
        <w:t xml:space="preserve"> को स्विकृत वार्षिक बजेट अन्तर्गत वडा नं </w:t>
      </w:r>
      <w:r w:rsidR="00280858" w:rsidRPr="00FA13CC">
        <w:rPr>
          <w:rFonts w:ascii="Kokila" w:hAnsi="Kokila" w:cs="Kokila" w:hint="cs"/>
          <w:sz w:val="32"/>
          <w:szCs w:val="32"/>
          <w:cs/>
        </w:rPr>
        <w:t xml:space="preserve">७ </w:t>
      </w:r>
      <w:r w:rsidR="00461FF8" w:rsidRPr="00FA13CC">
        <w:rPr>
          <w:rFonts w:ascii="Kokila" w:hAnsi="Kokila" w:cs="Kokila" w:hint="cs"/>
          <w:sz w:val="32"/>
          <w:szCs w:val="32"/>
          <w:cs/>
        </w:rPr>
        <w:t xml:space="preserve">मा संचालन भएको तपशिल बमोजिमको योजना संचालन पश्चात </w:t>
      </w:r>
      <w:r w:rsidRPr="00FA13CC">
        <w:rPr>
          <w:rFonts w:ascii="Kokila" w:hAnsi="Kokila" w:cs="Kokila" w:hint="cs"/>
          <w:sz w:val="32"/>
          <w:szCs w:val="32"/>
          <w:cs/>
        </w:rPr>
        <w:t>फिदिम नगरपालिकाको वडा नं</w:t>
      </w:r>
      <w:r w:rsidR="00280858" w:rsidRPr="00FA13CC">
        <w:rPr>
          <w:rFonts w:ascii="Kokila" w:hAnsi="Kokila" w:cs="Kokila" w:hint="cs"/>
          <w:sz w:val="32"/>
          <w:szCs w:val="32"/>
          <w:cs/>
        </w:rPr>
        <w:t xml:space="preserve"> ७ </w:t>
      </w:r>
      <w:r w:rsidR="00461FF8" w:rsidRPr="00FA13CC">
        <w:rPr>
          <w:rFonts w:ascii="Kokila" w:hAnsi="Kokila" w:cs="Kokila" w:hint="cs"/>
          <w:sz w:val="32"/>
          <w:szCs w:val="32"/>
          <w:cs/>
        </w:rPr>
        <w:t>अनुगमन तथा सुपरिवेक्षण समितिले योजना</w:t>
      </w:r>
      <w:r w:rsidR="00461FF8" w:rsidRPr="00FA13CC">
        <w:rPr>
          <w:rFonts w:ascii="Kokila" w:hAnsi="Kokila" w:cs="Kokila"/>
          <w:sz w:val="32"/>
          <w:szCs w:val="32"/>
        </w:rPr>
        <w:t>/</w:t>
      </w:r>
      <w:r w:rsidR="00461FF8" w:rsidRPr="00FA13CC">
        <w:rPr>
          <w:rFonts w:ascii="Kokila" w:hAnsi="Kokila" w:cs="Kokila" w:hint="cs"/>
          <w:sz w:val="32"/>
          <w:szCs w:val="32"/>
          <w:cs/>
        </w:rPr>
        <w:t>कार्यक्रमको अनुगमन तथा सुपर</w:t>
      </w:r>
      <w:r w:rsidR="00272AA4" w:rsidRPr="00FA13CC">
        <w:rPr>
          <w:rFonts w:ascii="Kokila" w:hAnsi="Kokila" w:cs="Kokila" w:hint="cs"/>
          <w:sz w:val="32"/>
          <w:szCs w:val="32"/>
          <w:cs/>
        </w:rPr>
        <w:t>िवेक्षण गरि पेश गरेको प्रतिवेदन ।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87"/>
        <w:gridCol w:w="2652"/>
        <w:gridCol w:w="1740"/>
        <w:gridCol w:w="1530"/>
        <w:gridCol w:w="1416"/>
        <w:gridCol w:w="1330"/>
      </w:tblGrid>
      <w:tr w:rsidR="00031DAE" w:rsidRPr="0096723E" w14:paraId="2DA97DD3" w14:textId="77777777" w:rsidTr="0054359C">
        <w:tc>
          <w:tcPr>
            <w:tcW w:w="1615" w:type="dxa"/>
            <w:vMerge w:val="restart"/>
            <w:shd w:val="clear" w:color="auto" w:fill="D9D9D9" w:themeFill="background1" w:themeFillShade="D9"/>
          </w:tcPr>
          <w:p w14:paraId="6D313D41" w14:textId="00814641" w:rsidR="00031DAE" w:rsidRPr="0096723E" w:rsidRDefault="00031DAE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मिति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1507E6F8" w14:textId="4B67704D" w:rsidR="00031DAE" w:rsidRPr="0096723E" w:rsidRDefault="00031DAE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योजनाको न</w:t>
            </w:r>
            <w:r w:rsidR="00CF0427"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ा</w:t>
            </w: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म</w:t>
            </w:r>
          </w:p>
        </w:tc>
        <w:tc>
          <w:tcPr>
            <w:tcW w:w="1772" w:type="dxa"/>
            <w:vMerge w:val="restart"/>
            <w:shd w:val="clear" w:color="auto" w:fill="D9D9D9" w:themeFill="background1" w:themeFillShade="D9"/>
          </w:tcPr>
          <w:p w14:paraId="6B347169" w14:textId="726EA703" w:rsidR="00031DAE" w:rsidRPr="0096723E" w:rsidRDefault="00031DAE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स्थान</w:t>
            </w:r>
          </w:p>
        </w:tc>
        <w:tc>
          <w:tcPr>
            <w:tcW w:w="4168" w:type="dxa"/>
            <w:gridSpan w:val="3"/>
            <w:shd w:val="clear" w:color="auto" w:fill="D9D9D9" w:themeFill="background1" w:themeFillShade="D9"/>
          </w:tcPr>
          <w:p w14:paraId="64D3D544" w14:textId="672E32D7" w:rsidR="00031DAE" w:rsidRPr="0096723E" w:rsidRDefault="00031DAE" w:rsidP="00031DAE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विनियोजित रकम रू</w:t>
            </w:r>
            <w:r w:rsidR="00F528BA"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031DAE" w:rsidRPr="0096723E" w14:paraId="7476B61E" w14:textId="77777777" w:rsidTr="0054359C">
        <w:tc>
          <w:tcPr>
            <w:tcW w:w="1615" w:type="dxa"/>
            <w:vMerge/>
            <w:shd w:val="clear" w:color="auto" w:fill="D9D9D9" w:themeFill="background1" w:themeFillShade="D9"/>
          </w:tcPr>
          <w:p w14:paraId="5A4CE59C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53118955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  <w:vMerge/>
            <w:shd w:val="clear" w:color="auto" w:fill="D9D9D9" w:themeFill="background1" w:themeFillShade="D9"/>
          </w:tcPr>
          <w:p w14:paraId="62CE5ECA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D9D9D9" w:themeFill="background1" w:themeFillShade="D9"/>
          </w:tcPr>
          <w:p w14:paraId="22174E37" w14:textId="0FCE58DB" w:rsidR="00031DAE" w:rsidRPr="0096723E" w:rsidRDefault="0054359C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नगरपालिकाबाट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3205DDB" w14:textId="37ACC77E" w:rsidR="00031DAE" w:rsidRPr="0096723E" w:rsidRDefault="00031DAE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अन्य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BBD9E82" w14:textId="45292462" w:rsidR="00031DAE" w:rsidRPr="0096723E" w:rsidRDefault="00031DAE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जम्मा</w:t>
            </w:r>
          </w:p>
        </w:tc>
      </w:tr>
      <w:tr w:rsidR="00031DAE" w:rsidRPr="0096723E" w14:paraId="612399C4" w14:textId="77777777" w:rsidTr="0054359C">
        <w:tc>
          <w:tcPr>
            <w:tcW w:w="1615" w:type="dxa"/>
          </w:tcPr>
          <w:p w14:paraId="09359563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7B0AD70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FFA7D8C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78" w:type="dxa"/>
          </w:tcPr>
          <w:p w14:paraId="2F3B5A6F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  <w:p w14:paraId="47AF5839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CD85FFF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3E77296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604C8106" w14:textId="68AEFD5A" w:rsidR="00031DAE" w:rsidRPr="0096723E" w:rsidRDefault="006D4CD1" w:rsidP="00461FF8">
      <w:pPr>
        <w:tabs>
          <w:tab w:val="left" w:pos="6280"/>
        </w:tabs>
        <w:spacing w:after="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96723E">
        <w:rPr>
          <w:rFonts w:ascii="Kokila" w:hAnsi="Kokila" w:cs="Kokila" w:hint="cs"/>
          <w:b/>
          <w:bCs/>
          <w:sz w:val="32"/>
          <w:szCs w:val="32"/>
          <w:u w:val="single"/>
          <w:cs/>
        </w:rPr>
        <w:t>वडा</w:t>
      </w:r>
      <w:r w:rsidR="00031DAE" w:rsidRPr="0096723E">
        <w:rPr>
          <w:rFonts w:ascii="Kokila" w:hAnsi="Kokila" w:cs="Kokila" w:hint="cs"/>
          <w:b/>
          <w:bCs/>
          <w:sz w:val="32"/>
          <w:szCs w:val="32"/>
          <w:u w:val="single"/>
          <w:cs/>
        </w:rPr>
        <w:t>स्तरीय अनुगमन तथा सुपरिवेक्षण समितिका पदाधिकारीहरूको नामावली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85"/>
        <w:gridCol w:w="3007"/>
        <w:gridCol w:w="1996"/>
        <w:gridCol w:w="2107"/>
        <w:gridCol w:w="2160"/>
      </w:tblGrid>
      <w:tr w:rsidR="00031DAE" w:rsidRPr="0096723E" w14:paraId="3EA303E9" w14:textId="77777777" w:rsidTr="0094766C">
        <w:tc>
          <w:tcPr>
            <w:tcW w:w="985" w:type="dxa"/>
            <w:shd w:val="clear" w:color="auto" w:fill="D9D9D9" w:themeFill="background1" w:themeFillShade="D9"/>
          </w:tcPr>
          <w:p w14:paraId="7C8180BC" w14:textId="78FEA79F" w:rsidR="00031DAE" w:rsidRPr="0096723E" w:rsidRDefault="00031DAE" w:rsidP="00F528BA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क्र.स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0F34A2E9" w14:textId="05D3CDC7" w:rsidR="00031DAE" w:rsidRPr="0096723E" w:rsidRDefault="00031DAE" w:rsidP="00F528BA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नाम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715A8CCC" w14:textId="2EAC157B" w:rsidR="00031DAE" w:rsidRPr="0096723E" w:rsidRDefault="00031DAE" w:rsidP="00F528BA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पद</w:t>
            </w:r>
          </w:p>
        </w:tc>
        <w:tc>
          <w:tcPr>
            <w:tcW w:w="2107" w:type="dxa"/>
            <w:shd w:val="clear" w:color="auto" w:fill="D9D9D9" w:themeFill="background1" w:themeFillShade="D9"/>
          </w:tcPr>
          <w:p w14:paraId="39D86B3E" w14:textId="4D53CFD8" w:rsidR="00031DAE" w:rsidRPr="0096723E" w:rsidRDefault="00031DAE" w:rsidP="00F528BA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दस्तखत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E96EA30" w14:textId="191E1726" w:rsidR="00031DAE" w:rsidRPr="0096723E" w:rsidRDefault="00031DAE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कैफियत</w:t>
            </w:r>
          </w:p>
        </w:tc>
      </w:tr>
      <w:tr w:rsidR="00031DAE" w:rsidRPr="0096723E" w14:paraId="254A30E0" w14:textId="77777777" w:rsidTr="0094766C">
        <w:tc>
          <w:tcPr>
            <w:tcW w:w="985" w:type="dxa"/>
          </w:tcPr>
          <w:p w14:paraId="0ED9DEA2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07" w:type="dxa"/>
          </w:tcPr>
          <w:p w14:paraId="573EB049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6" w:type="dxa"/>
          </w:tcPr>
          <w:p w14:paraId="1AFDCCA5" w14:textId="08366A4A" w:rsidR="00031DAE" w:rsidRPr="0096723E" w:rsidRDefault="00031DAE" w:rsidP="00F528BA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07" w:type="dxa"/>
          </w:tcPr>
          <w:p w14:paraId="15A08D8B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B62B86E" w14:textId="013C7A8F" w:rsidR="00031DAE" w:rsidRPr="0096723E" w:rsidRDefault="00031DAE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31DAE" w:rsidRPr="0096723E" w14:paraId="731BD798" w14:textId="77777777" w:rsidTr="0094766C">
        <w:tc>
          <w:tcPr>
            <w:tcW w:w="985" w:type="dxa"/>
          </w:tcPr>
          <w:p w14:paraId="2A41BDD8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07" w:type="dxa"/>
          </w:tcPr>
          <w:p w14:paraId="371CD159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6" w:type="dxa"/>
          </w:tcPr>
          <w:p w14:paraId="679820EA" w14:textId="2D913B4C" w:rsidR="00031DAE" w:rsidRPr="0096723E" w:rsidRDefault="00031DAE" w:rsidP="00F528BA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07" w:type="dxa"/>
          </w:tcPr>
          <w:p w14:paraId="5233AC30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3619EF5" w14:textId="2A983E0D" w:rsidR="00031DAE" w:rsidRPr="0096723E" w:rsidRDefault="00031DAE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C076C" w:rsidRPr="0096723E" w14:paraId="0A297A4E" w14:textId="77777777" w:rsidTr="0094766C">
        <w:tc>
          <w:tcPr>
            <w:tcW w:w="985" w:type="dxa"/>
          </w:tcPr>
          <w:p w14:paraId="0E2AE413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07" w:type="dxa"/>
          </w:tcPr>
          <w:p w14:paraId="1E7C5823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6" w:type="dxa"/>
          </w:tcPr>
          <w:p w14:paraId="234E0923" w14:textId="0FEB40E4" w:rsidR="00FC076C" w:rsidRPr="0096723E" w:rsidRDefault="00FC076C" w:rsidP="00FC076C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07" w:type="dxa"/>
          </w:tcPr>
          <w:p w14:paraId="03C15611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B0F6F31" w14:textId="379CA824" w:rsidR="00FC076C" w:rsidRPr="0096723E" w:rsidRDefault="00FC076C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C076C" w:rsidRPr="0096723E" w14:paraId="28F6F727" w14:textId="77777777" w:rsidTr="0094766C">
        <w:tc>
          <w:tcPr>
            <w:tcW w:w="985" w:type="dxa"/>
          </w:tcPr>
          <w:p w14:paraId="7445AB18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07" w:type="dxa"/>
          </w:tcPr>
          <w:p w14:paraId="2FC1B0BB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6" w:type="dxa"/>
          </w:tcPr>
          <w:p w14:paraId="34A5B6E6" w14:textId="5C1CDE1F" w:rsidR="00FC076C" w:rsidRPr="0096723E" w:rsidRDefault="00FC076C" w:rsidP="00FC076C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07" w:type="dxa"/>
          </w:tcPr>
          <w:p w14:paraId="54665B89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5D289A2" w14:textId="4F25117E" w:rsidR="00FC076C" w:rsidRPr="0096723E" w:rsidRDefault="00FC076C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C076C" w:rsidRPr="0096723E" w14:paraId="1BAD946A" w14:textId="77777777" w:rsidTr="0094766C">
        <w:tc>
          <w:tcPr>
            <w:tcW w:w="985" w:type="dxa"/>
          </w:tcPr>
          <w:p w14:paraId="25744AD7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07" w:type="dxa"/>
          </w:tcPr>
          <w:p w14:paraId="7967F25E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6" w:type="dxa"/>
          </w:tcPr>
          <w:p w14:paraId="23C9FF4E" w14:textId="4FE43073" w:rsidR="00FC076C" w:rsidRPr="0096723E" w:rsidRDefault="00FC076C" w:rsidP="00FC076C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07" w:type="dxa"/>
          </w:tcPr>
          <w:p w14:paraId="17541041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F005AF1" w14:textId="5A8232D0" w:rsidR="00FC076C" w:rsidRPr="0096723E" w:rsidRDefault="00FC076C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FA13CC" w:rsidRPr="0096723E" w14:paraId="0AAA1C82" w14:textId="77777777" w:rsidTr="0094766C">
        <w:tc>
          <w:tcPr>
            <w:tcW w:w="985" w:type="dxa"/>
          </w:tcPr>
          <w:p w14:paraId="0E46B07E" w14:textId="77777777" w:rsidR="00FA13CC" w:rsidRPr="0096723E" w:rsidRDefault="00FA13C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07" w:type="dxa"/>
          </w:tcPr>
          <w:p w14:paraId="48ED7B35" w14:textId="77777777" w:rsidR="00FA13CC" w:rsidRPr="0096723E" w:rsidRDefault="00FA13C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6" w:type="dxa"/>
          </w:tcPr>
          <w:p w14:paraId="599C8B40" w14:textId="77777777" w:rsidR="00FA13CC" w:rsidRPr="0096723E" w:rsidRDefault="00FA13CC" w:rsidP="00FC076C">
            <w:pPr>
              <w:tabs>
                <w:tab w:val="left" w:pos="6280"/>
              </w:tabs>
              <w:jc w:val="center"/>
              <w:rPr>
                <w:rFonts w:ascii="Kokila" w:hAnsi="Kokila" w:cs="Kokila" w:hint="cs"/>
                <w:sz w:val="28"/>
                <w:szCs w:val="28"/>
                <w:cs/>
              </w:rPr>
            </w:pPr>
          </w:p>
        </w:tc>
        <w:tc>
          <w:tcPr>
            <w:tcW w:w="2107" w:type="dxa"/>
          </w:tcPr>
          <w:p w14:paraId="6596FEC6" w14:textId="77777777" w:rsidR="00FA13CC" w:rsidRPr="0096723E" w:rsidRDefault="00FA13C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CB8DAAD" w14:textId="77777777" w:rsidR="00FA13CC" w:rsidRPr="0096723E" w:rsidRDefault="00FA13CC" w:rsidP="00156E4F">
            <w:pPr>
              <w:tabs>
                <w:tab w:val="left" w:pos="6280"/>
              </w:tabs>
              <w:jc w:val="center"/>
              <w:rPr>
                <w:rFonts w:ascii="Kokila" w:hAnsi="Kokila" w:cs="Kokila" w:hint="cs"/>
                <w:sz w:val="28"/>
                <w:szCs w:val="28"/>
                <w:cs/>
              </w:rPr>
            </w:pPr>
          </w:p>
        </w:tc>
      </w:tr>
      <w:tr w:rsidR="00FA13CC" w:rsidRPr="0096723E" w14:paraId="56DBBF7D" w14:textId="77777777" w:rsidTr="0094766C">
        <w:tc>
          <w:tcPr>
            <w:tcW w:w="985" w:type="dxa"/>
          </w:tcPr>
          <w:p w14:paraId="76109437" w14:textId="77777777" w:rsidR="00FA13CC" w:rsidRPr="0096723E" w:rsidRDefault="00FA13C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07" w:type="dxa"/>
          </w:tcPr>
          <w:p w14:paraId="7512FEA9" w14:textId="77777777" w:rsidR="00FA13CC" w:rsidRPr="0096723E" w:rsidRDefault="00FA13C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6" w:type="dxa"/>
          </w:tcPr>
          <w:p w14:paraId="74C07CD2" w14:textId="77777777" w:rsidR="00FA13CC" w:rsidRPr="0096723E" w:rsidRDefault="00FA13CC" w:rsidP="00FC076C">
            <w:pPr>
              <w:tabs>
                <w:tab w:val="left" w:pos="6280"/>
              </w:tabs>
              <w:jc w:val="center"/>
              <w:rPr>
                <w:rFonts w:ascii="Kokila" w:hAnsi="Kokila" w:cs="Kokila" w:hint="cs"/>
                <w:sz w:val="28"/>
                <w:szCs w:val="28"/>
                <w:cs/>
              </w:rPr>
            </w:pPr>
          </w:p>
        </w:tc>
        <w:tc>
          <w:tcPr>
            <w:tcW w:w="2107" w:type="dxa"/>
          </w:tcPr>
          <w:p w14:paraId="178185FE" w14:textId="77777777" w:rsidR="00FA13CC" w:rsidRPr="0096723E" w:rsidRDefault="00FA13C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EFE24EF" w14:textId="77777777" w:rsidR="00FA13CC" w:rsidRPr="0096723E" w:rsidRDefault="00FA13CC" w:rsidP="00156E4F">
            <w:pPr>
              <w:tabs>
                <w:tab w:val="left" w:pos="6280"/>
              </w:tabs>
              <w:jc w:val="center"/>
              <w:rPr>
                <w:rFonts w:ascii="Kokila" w:hAnsi="Kokila" w:cs="Kokila" w:hint="cs"/>
                <w:sz w:val="28"/>
                <w:szCs w:val="28"/>
                <w:cs/>
              </w:rPr>
            </w:pPr>
          </w:p>
        </w:tc>
      </w:tr>
      <w:tr w:rsidR="00FA13CC" w:rsidRPr="0096723E" w14:paraId="1F3E8373" w14:textId="77777777" w:rsidTr="0094766C">
        <w:tc>
          <w:tcPr>
            <w:tcW w:w="985" w:type="dxa"/>
          </w:tcPr>
          <w:p w14:paraId="5D105E2B" w14:textId="77777777" w:rsidR="00FA13CC" w:rsidRPr="0096723E" w:rsidRDefault="00FA13C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07" w:type="dxa"/>
          </w:tcPr>
          <w:p w14:paraId="57F9853D" w14:textId="77777777" w:rsidR="00FA13CC" w:rsidRPr="0096723E" w:rsidRDefault="00FA13C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6" w:type="dxa"/>
          </w:tcPr>
          <w:p w14:paraId="1A796B66" w14:textId="77777777" w:rsidR="00FA13CC" w:rsidRPr="0096723E" w:rsidRDefault="00FA13CC" w:rsidP="00FC076C">
            <w:pPr>
              <w:tabs>
                <w:tab w:val="left" w:pos="6280"/>
              </w:tabs>
              <w:jc w:val="center"/>
              <w:rPr>
                <w:rFonts w:ascii="Kokila" w:hAnsi="Kokila" w:cs="Kokila" w:hint="cs"/>
                <w:sz w:val="28"/>
                <w:szCs w:val="28"/>
                <w:cs/>
              </w:rPr>
            </w:pPr>
          </w:p>
        </w:tc>
        <w:tc>
          <w:tcPr>
            <w:tcW w:w="2107" w:type="dxa"/>
          </w:tcPr>
          <w:p w14:paraId="3F19F3A8" w14:textId="77777777" w:rsidR="00FA13CC" w:rsidRPr="0096723E" w:rsidRDefault="00FA13C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1A5586F" w14:textId="77777777" w:rsidR="00FA13CC" w:rsidRPr="0096723E" w:rsidRDefault="00FA13CC" w:rsidP="00156E4F">
            <w:pPr>
              <w:tabs>
                <w:tab w:val="left" w:pos="6280"/>
              </w:tabs>
              <w:jc w:val="center"/>
              <w:rPr>
                <w:rFonts w:ascii="Kokila" w:hAnsi="Kokila" w:cs="Kokila" w:hint="cs"/>
                <w:sz w:val="28"/>
                <w:szCs w:val="28"/>
                <w:cs/>
              </w:rPr>
            </w:pPr>
          </w:p>
        </w:tc>
      </w:tr>
      <w:tr w:rsidR="00FC076C" w:rsidRPr="0096723E" w14:paraId="7D3E61DA" w14:textId="77777777" w:rsidTr="0094766C">
        <w:tc>
          <w:tcPr>
            <w:tcW w:w="985" w:type="dxa"/>
          </w:tcPr>
          <w:p w14:paraId="6D235735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07" w:type="dxa"/>
          </w:tcPr>
          <w:p w14:paraId="7FD58F00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6" w:type="dxa"/>
          </w:tcPr>
          <w:p w14:paraId="3EDBF1DB" w14:textId="223B0B1B" w:rsidR="00FC076C" w:rsidRPr="0096723E" w:rsidRDefault="00FC076C" w:rsidP="00FC076C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07" w:type="dxa"/>
          </w:tcPr>
          <w:p w14:paraId="16DA25F8" w14:textId="77777777" w:rsidR="00FC076C" w:rsidRPr="0096723E" w:rsidRDefault="00FC076C" w:rsidP="00FC076C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9EF528A" w14:textId="61A21636" w:rsidR="00FC076C" w:rsidRPr="0096723E" w:rsidRDefault="00FC076C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31DAE" w:rsidRPr="0096723E" w14:paraId="065408EB" w14:textId="77777777" w:rsidTr="0094766C">
        <w:tc>
          <w:tcPr>
            <w:tcW w:w="985" w:type="dxa"/>
          </w:tcPr>
          <w:p w14:paraId="5D3CF3B6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07" w:type="dxa"/>
          </w:tcPr>
          <w:p w14:paraId="065E6F5A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6" w:type="dxa"/>
          </w:tcPr>
          <w:p w14:paraId="6FE28830" w14:textId="1DAD9265" w:rsidR="00031DAE" w:rsidRPr="0096723E" w:rsidRDefault="00031DAE" w:rsidP="00F528BA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07" w:type="dxa"/>
          </w:tcPr>
          <w:p w14:paraId="608F97FD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FC6BD2B" w14:textId="4E25DD74" w:rsidR="00031DAE" w:rsidRPr="0096723E" w:rsidRDefault="00031DAE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031DAE" w:rsidRPr="0096723E" w14:paraId="4B14B203" w14:textId="77777777" w:rsidTr="0094766C">
        <w:tc>
          <w:tcPr>
            <w:tcW w:w="985" w:type="dxa"/>
          </w:tcPr>
          <w:p w14:paraId="60E6E13B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007" w:type="dxa"/>
          </w:tcPr>
          <w:p w14:paraId="145B87AD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6" w:type="dxa"/>
          </w:tcPr>
          <w:p w14:paraId="1670B943" w14:textId="6FAF9A36" w:rsidR="00031DAE" w:rsidRPr="0096723E" w:rsidRDefault="00031DAE" w:rsidP="00F528BA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07" w:type="dxa"/>
          </w:tcPr>
          <w:p w14:paraId="7D8008C4" w14:textId="77777777" w:rsidR="00031DAE" w:rsidRPr="0096723E" w:rsidRDefault="00031DAE" w:rsidP="00461FF8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3DD47B5" w14:textId="00239249" w:rsidR="00031DAE" w:rsidRPr="0096723E" w:rsidRDefault="00031DAE" w:rsidP="00156E4F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56F5A397" w14:textId="35ADC913" w:rsidR="0054359C" w:rsidRPr="0096723E" w:rsidRDefault="0054359C" w:rsidP="00493BCE">
      <w:pPr>
        <w:tabs>
          <w:tab w:val="left" w:pos="6280"/>
        </w:tabs>
        <w:spacing w:after="0"/>
        <w:jc w:val="both"/>
        <w:rPr>
          <w:rFonts w:ascii="Kokila" w:hAnsi="Kokila" w:cs="Kokila"/>
          <w:b/>
          <w:bCs/>
          <w:sz w:val="28"/>
          <w:szCs w:val="28"/>
          <w:u w:val="single"/>
        </w:rPr>
      </w:pPr>
      <w:r w:rsidRPr="0096723E">
        <w:rPr>
          <w:rFonts w:ascii="Kokila" w:hAnsi="Kokila" w:cs="Kokila" w:hint="cs"/>
          <w:b/>
          <w:bCs/>
          <w:sz w:val="28"/>
          <w:szCs w:val="28"/>
          <w:u w:val="single"/>
          <w:cs/>
        </w:rPr>
        <w:t xml:space="preserve">वडा स्तरीय अनुगमन गरिएका </w:t>
      </w:r>
      <w:r w:rsidR="00FA3078" w:rsidRPr="0096723E">
        <w:rPr>
          <w:rFonts w:ascii="Kokila" w:hAnsi="Kokila" w:cs="Kokila" w:hint="cs"/>
          <w:b/>
          <w:bCs/>
          <w:sz w:val="28"/>
          <w:szCs w:val="28"/>
          <w:u w:val="single"/>
          <w:cs/>
        </w:rPr>
        <w:t xml:space="preserve">भकारो सुधार </w:t>
      </w:r>
      <w:r w:rsidRPr="0096723E">
        <w:rPr>
          <w:rFonts w:ascii="Kokila" w:hAnsi="Kokila" w:cs="Kokila" w:hint="cs"/>
          <w:b/>
          <w:bCs/>
          <w:sz w:val="28"/>
          <w:szCs w:val="28"/>
          <w:u w:val="single"/>
          <w:cs/>
        </w:rPr>
        <w:t>कृषकहरुको नामावली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060"/>
        <w:gridCol w:w="2250"/>
        <w:gridCol w:w="1995"/>
        <w:gridCol w:w="2050"/>
      </w:tblGrid>
      <w:tr w:rsidR="0096723E" w:rsidRPr="0096723E" w14:paraId="457932AB" w14:textId="77777777" w:rsidTr="0096723E">
        <w:tc>
          <w:tcPr>
            <w:tcW w:w="895" w:type="dxa"/>
            <w:shd w:val="clear" w:color="auto" w:fill="D9D9D9" w:themeFill="background1" w:themeFillShade="D9"/>
          </w:tcPr>
          <w:p w14:paraId="2553112A" w14:textId="499FD18E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  <w:cs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क्र</w:t>
            </w:r>
            <w:r w:rsidRPr="0096723E">
              <w:rPr>
                <w:rFonts w:ascii="Kokila" w:hAnsi="Kokila" w:cs="Kokila"/>
                <w:sz w:val="28"/>
                <w:szCs w:val="28"/>
              </w:rPr>
              <w:t>.</w:t>
            </w: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स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EC63BEA" w14:textId="4AFCFF49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कृषकको नाम थर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5F5810A" w14:textId="19974136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बनाईएको संरचना</w:t>
            </w: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विवरण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06640805" w14:textId="5121F11A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संरचनाको  भौतिक प्रगति</w:t>
            </w:r>
          </w:p>
        </w:tc>
        <w:tc>
          <w:tcPr>
            <w:tcW w:w="2050" w:type="dxa"/>
            <w:shd w:val="clear" w:color="auto" w:fill="D9D9D9" w:themeFill="background1" w:themeFillShade="D9"/>
          </w:tcPr>
          <w:p w14:paraId="469461D0" w14:textId="79140276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कृषकको हस्ताक्षर</w:t>
            </w:r>
          </w:p>
        </w:tc>
      </w:tr>
      <w:tr w:rsidR="0096723E" w:rsidRPr="0096723E" w14:paraId="19437B0A" w14:textId="77777777" w:rsidTr="0096723E">
        <w:tc>
          <w:tcPr>
            <w:tcW w:w="895" w:type="dxa"/>
          </w:tcPr>
          <w:p w14:paraId="5599963F" w14:textId="1C4475B4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3060" w:type="dxa"/>
          </w:tcPr>
          <w:p w14:paraId="0025DDB6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7B73508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5A7A4A4C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20813E65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1A063815" w14:textId="77777777" w:rsidTr="0096723E">
        <w:tc>
          <w:tcPr>
            <w:tcW w:w="895" w:type="dxa"/>
          </w:tcPr>
          <w:p w14:paraId="4CD3FA03" w14:textId="096430DE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</w:p>
        </w:tc>
        <w:tc>
          <w:tcPr>
            <w:tcW w:w="3060" w:type="dxa"/>
          </w:tcPr>
          <w:p w14:paraId="7B2B1496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EC1B3FB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282276D5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4D358A44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309D39CF" w14:textId="77777777" w:rsidTr="0096723E">
        <w:tc>
          <w:tcPr>
            <w:tcW w:w="895" w:type="dxa"/>
          </w:tcPr>
          <w:p w14:paraId="7BA24E40" w14:textId="63B36A25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</w:p>
        </w:tc>
        <w:tc>
          <w:tcPr>
            <w:tcW w:w="3060" w:type="dxa"/>
          </w:tcPr>
          <w:p w14:paraId="1CA0D82D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6191F19D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36EF07E0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0B0DEF2D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6BCEDA25" w14:textId="77777777" w:rsidTr="0096723E">
        <w:tc>
          <w:tcPr>
            <w:tcW w:w="895" w:type="dxa"/>
          </w:tcPr>
          <w:p w14:paraId="1ABF9756" w14:textId="74FC01CD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</w:p>
        </w:tc>
        <w:tc>
          <w:tcPr>
            <w:tcW w:w="3060" w:type="dxa"/>
          </w:tcPr>
          <w:p w14:paraId="431D8F9D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601B5DEA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14EEB8B8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2531351A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06DD7855" w14:textId="77777777" w:rsidTr="0096723E">
        <w:tc>
          <w:tcPr>
            <w:tcW w:w="895" w:type="dxa"/>
          </w:tcPr>
          <w:p w14:paraId="7993A404" w14:textId="02DE190D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</w:p>
        </w:tc>
        <w:tc>
          <w:tcPr>
            <w:tcW w:w="3060" w:type="dxa"/>
          </w:tcPr>
          <w:p w14:paraId="300820EB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2E3ADC3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338DFC3D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6912874D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22D72E2D" w14:textId="77777777" w:rsidTr="0096723E">
        <w:tc>
          <w:tcPr>
            <w:tcW w:w="895" w:type="dxa"/>
          </w:tcPr>
          <w:p w14:paraId="795E02CF" w14:textId="1D73B9B4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६</w:t>
            </w:r>
          </w:p>
        </w:tc>
        <w:tc>
          <w:tcPr>
            <w:tcW w:w="3060" w:type="dxa"/>
          </w:tcPr>
          <w:p w14:paraId="269EA64D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F5EAF6A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5E7C4E5F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61D77CAF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5D651806" w14:textId="77777777" w:rsidTr="0096723E">
        <w:tc>
          <w:tcPr>
            <w:tcW w:w="895" w:type="dxa"/>
          </w:tcPr>
          <w:p w14:paraId="34133DB4" w14:textId="7BA7E7C9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७</w:t>
            </w:r>
          </w:p>
        </w:tc>
        <w:tc>
          <w:tcPr>
            <w:tcW w:w="3060" w:type="dxa"/>
          </w:tcPr>
          <w:p w14:paraId="6132F58F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B03609D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4B9E55EE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14535EB6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6F26CE90" w14:textId="77777777" w:rsidTr="0096723E">
        <w:tc>
          <w:tcPr>
            <w:tcW w:w="895" w:type="dxa"/>
          </w:tcPr>
          <w:p w14:paraId="0A5788F5" w14:textId="3DE1D177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८</w:t>
            </w:r>
          </w:p>
        </w:tc>
        <w:tc>
          <w:tcPr>
            <w:tcW w:w="3060" w:type="dxa"/>
          </w:tcPr>
          <w:p w14:paraId="5B2DCC42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701F518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71244985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18256F2D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6CB044EE" w14:textId="77777777" w:rsidTr="0096723E">
        <w:tc>
          <w:tcPr>
            <w:tcW w:w="895" w:type="dxa"/>
          </w:tcPr>
          <w:p w14:paraId="3ECF5383" w14:textId="1B2D8B37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९</w:t>
            </w:r>
          </w:p>
        </w:tc>
        <w:tc>
          <w:tcPr>
            <w:tcW w:w="3060" w:type="dxa"/>
          </w:tcPr>
          <w:p w14:paraId="32C3A354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165DA615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21B941EE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5B231A2E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59092EC4" w14:textId="77777777" w:rsidTr="0096723E">
        <w:tc>
          <w:tcPr>
            <w:tcW w:w="895" w:type="dxa"/>
          </w:tcPr>
          <w:p w14:paraId="41513FB8" w14:textId="38684F9C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१०</w:t>
            </w:r>
          </w:p>
        </w:tc>
        <w:tc>
          <w:tcPr>
            <w:tcW w:w="3060" w:type="dxa"/>
          </w:tcPr>
          <w:p w14:paraId="650646FD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CDE4D40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374654F6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20362A80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6F83A1C5" w14:textId="77777777" w:rsidTr="0096723E">
        <w:tc>
          <w:tcPr>
            <w:tcW w:w="895" w:type="dxa"/>
          </w:tcPr>
          <w:p w14:paraId="5053ECDE" w14:textId="123EAD5F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११</w:t>
            </w:r>
          </w:p>
        </w:tc>
        <w:tc>
          <w:tcPr>
            <w:tcW w:w="3060" w:type="dxa"/>
          </w:tcPr>
          <w:p w14:paraId="3EB2EE6B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1715CAE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24FD68F0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28AF7E0E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7BA96EE6" w14:textId="77777777" w:rsidTr="0096723E">
        <w:tc>
          <w:tcPr>
            <w:tcW w:w="895" w:type="dxa"/>
          </w:tcPr>
          <w:p w14:paraId="27E1F5BC" w14:textId="22330341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१२</w:t>
            </w:r>
          </w:p>
        </w:tc>
        <w:tc>
          <w:tcPr>
            <w:tcW w:w="3060" w:type="dxa"/>
          </w:tcPr>
          <w:p w14:paraId="229CE7D1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8761171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6488180E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540FC29A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2E72A0EB" w14:textId="77777777" w:rsidTr="0096723E">
        <w:tc>
          <w:tcPr>
            <w:tcW w:w="895" w:type="dxa"/>
          </w:tcPr>
          <w:p w14:paraId="2E106F68" w14:textId="0805233D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१३</w:t>
            </w:r>
          </w:p>
        </w:tc>
        <w:tc>
          <w:tcPr>
            <w:tcW w:w="3060" w:type="dxa"/>
          </w:tcPr>
          <w:p w14:paraId="478EBA61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990EDA9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57FA3EBD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3645CA67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1B921C95" w14:textId="77777777" w:rsidTr="0096723E">
        <w:tc>
          <w:tcPr>
            <w:tcW w:w="895" w:type="dxa"/>
          </w:tcPr>
          <w:p w14:paraId="7E94267E" w14:textId="4560F0C3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  <w:r w:rsidR="00B33592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</w:p>
        </w:tc>
        <w:tc>
          <w:tcPr>
            <w:tcW w:w="3060" w:type="dxa"/>
          </w:tcPr>
          <w:p w14:paraId="1495A8C9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C78E7FB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55687487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234B51E9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7B80D02D" w14:textId="77777777" w:rsidTr="0096723E">
        <w:tc>
          <w:tcPr>
            <w:tcW w:w="895" w:type="dxa"/>
          </w:tcPr>
          <w:p w14:paraId="489DC03C" w14:textId="0FBDC8D5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१५</w:t>
            </w:r>
          </w:p>
        </w:tc>
        <w:tc>
          <w:tcPr>
            <w:tcW w:w="3060" w:type="dxa"/>
          </w:tcPr>
          <w:p w14:paraId="66E495B0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6A4F5D3F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01B931B4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38B46483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2D028E03" w14:textId="77777777" w:rsidTr="0096723E">
        <w:tc>
          <w:tcPr>
            <w:tcW w:w="895" w:type="dxa"/>
          </w:tcPr>
          <w:p w14:paraId="78293F2D" w14:textId="4B10CAC4" w:rsidR="0096723E" w:rsidRPr="0096723E" w:rsidRDefault="0096723E" w:rsidP="00B33592">
            <w:pPr>
              <w:tabs>
                <w:tab w:val="left" w:pos="6280"/>
              </w:tabs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96723E">
              <w:rPr>
                <w:rFonts w:ascii="Kokila" w:hAnsi="Kokila" w:cs="Kokila" w:hint="cs"/>
                <w:sz w:val="28"/>
                <w:szCs w:val="28"/>
                <w:cs/>
              </w:rPr>
              <w:t>१६</w:t>
            </w:r>
          </w:p>
        </w:tc>
        <w:tc>
          <w:tcPr>
            <w:tcW w:w="3060" w:type="dxa"/>
          </w:tcPr>
          <w:p w14:paraId="616996FC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2AD22DAC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5C2ED714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0BFE11EE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96723E" w:rsidRPr="0096723E" w14:paraId="335FDD0A" w14:textId="77777777" w:rsidTr="0096723E">
        <w:tc>
          <w:tcPr>
            <w:tcW w:w="895" w:type="dxa"/>
          </w:tcPr>
          <w:p w14:paraId="2BC015B6" w14:textId="6A61F339" w:rsidR="0096723E" w:rsidRPr="0096723E" w:rsidRDefault="00B33592" w:rsidP="00B33592">
            <w:pPr>
              <w:tabs>
                <w:tab w:val="left" w:pos="6280"/>
              </w:tabs>
              <w:jc w:val="center"/>
              <w:rPr>
                <w:rFonts w:ascii="Kokila" w:hAnsi="Kokila" w:cs="Kokila" w:hint="cs"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</w:rPr>
              <w:t>१७</w:t>
            </w:r>
          </w:p>
        </w:tc>
        <w:tc>
          <w:tcPr>
            <w:tcW w:w="3060" w:type="dxa"/>
          </w:tcPr>
          <w:p w14:paraId="030DAF81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F1286CF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995" w:type="dxa"/>
          </w:tcPr>
          <w:p w14:paraId="44CA8DB7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050" w:type="dxa"/>
          </w:tcPr>
          <w:p w14:paraId="29AB8025" w14:textId="77777777" w:rsidR="0096723E" w:rsidRPr="0096723E" w:rsidRDefault="0096723E" w:rsidP="0096723E">
            <w:pPr>
              <w:tabs>
                <w:tab w:val="left" w:pos="62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1431639E" w14:textId="2891B37F" w:rsidR="007E288E" w:rsidRPr="0094766C" w:rsidRDefault="006D4CD1" w:rsidP="00493BCE">
      <w:pPr>
        <w:tabs>
          <w:tab w:val="left" w:pos="6280"/>
        </w:tabs>
        <w:spacing w:after="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94766C">
        <w:rPr>
          <w:rFonts w:ascii="Kokila" w:hAnsi="Kokila" w:cs="Kokila" w:hint="cs"/>
          <w:b/>
          <w:bCs/>
          <w:sz w:val="32"/>
          <w:szCs w:val="32"/>
          <w:u w:val="single"/>
          <w:cs/>
        </w:rPr>
        <w:t>वडा</w:t>
      </w:r>
      <w:r w:rsidR="00031DAE" w:rsidRPr="0094766C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 स्तरीय अनुगमन तथा सुपरिवेक्षण समितिको निष्कर्ष</w:t>
      </w:r>
    </w:p>
    <w:p w14:paraId="59F7ED08" w14:textId="1A6DC369" w:rsidR="00031DAE" w:rsidRPr="0094766C" w:rsidRDefault="00031DAE" w:rsidP="00031DAE">
      <w:pPr>
        <w:pStyle w:val="ListParagraph"/>
        <w:numPr>
          <w:ilvl w:val="0"/>
          <w:numId w:val="4"/>
        </w:numPr>
        <w:tabs>
          <w:tab w:val="left" w:pos="6280"/>
        </w:tabs>
        <w:spacing w:after="0"/>
        <w:jc w:val="both"/>
        <w:rPr>
          <w:rFonts w:ascii="Kokila" w:hAnsi="Kokila" w:cs="Kokila"/>
          <w:sz w:val="32"/>
          <w:szCs w:val="32"/>
        </w:rPr>
      </w:pPr>
      <w:r w:rsidRPr="0094766C">
        <w:rPr>
          <w:rFonts w:ascii="Kokila" w:hAnsi="Kokila" w:cs="Kokila" w:hint="cs"/>
          <w:sz w:val="32"/>
          <w:szCs w:val="32"/>
          <w:cs/>
        </w:rPr>
        <w:t xml:space="preserve"> </w:t>
      </w:r>
    </w:p>
    <w:p w14:paraId="4B64BFD2" w14:textId="16F419D5" w:rsidR="00031DAE" w:rsidRDefault="00031DAE" w:rsidP="006D4CD1">
      <w:pPr>
        <w:pStyle w:val="ListParagraph"/>
        <w:numPr>
          <w:ilvl w:val="0"/>
          <w:numId w:val="4"/>
        </w:numPr>
        <w:tabs>
          <w:tab w:val="left" w:pos="6280"/>
        </w:tabs>
        <w:spacing w:after="0"/>
        <w:jc w:val="both"/>
        <w:rPr>
          <w:rFonts w:ascii="Kokila" w:hAnsi="Kokila" w:cs="Kokila"/>
          <w:sz w:val="32"/>
          <w:szCs w:val="32"/>
        </w:rPr>
      </w:pPr>
      <w:r w:rsidRPr="0094766C">
        <w:rPr>
          <w:rFonts w:ascii="Kokila" w:hAnsi="Kokila" w:cs="Kokila" w:hint="cs"/>
          <w:sz w:val="32"/>
          <w:szCs w:val="32"/>
          <w:cs/>
        </w:rPr>
        <w:t xml:space="preserve"> </w:t>
      </w:r>
    </w:p>
    <w:p w14:paraId="11268D9D" w14:textId="77777777" w:rsidR="000568CC" w:rsidRPr="0094766C" w:rsidRDefault="000568CC" w:rsidP="006D4CD1">
      <w:pPr>
        <w:pStyle w:val="ListParagraph"/>
        <w:numPr>
          <w:ilvl w:val="0"/>
          <w:numId w:val="4"/>
        </w:numPr>
        <w:tabs>
          <w:tab w:val="left" w:pos="6280"/>
        </w:tabs>
        <w:spacing w:after="0"/>
        <w:jc w:val="both"/>
        <w:rPr>
          <w:rFonts w:ascii="Kokila" w:hAnsi="Kokila" w:cs="Kokila"/>
          <w:sz w:val="32"/>
          <w:szCs w:val="32"/>
        </w:rPr>
      </w:pPr>
    </w:p>
    <w:p w14:paraId="29A23A53" w14:textId="476B1DBC" w:rsidR="00031DAE" w:rsidRPr="0094766C" w:rsidRDefault="006D4CD1" w:rsidP="00031DAE">
      <w:pPr>
        <w:tabs>
          <w:tab w:val="left" w:pos="6280"/>
        </w:tabs>
        <w:spacing w:after="0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  <w:r w:rsidRPr="0094766C">
        <w:rPr>
          <w:rFonts w:ascii="Kokila" w:hAnsi="Kokila" w:cs="Kokila" w:hint="cs"/>
          <w:b/>
          <w:bCs/>
          <w:sz w:val="32"/>
          <w:szCs w:val="32"/>
          <w:u w:val="single"/>
          <w:cs/>
        </w:rPr>
        <w:t>वडा</w:t>
      </w:r>
      <w:r w:rsidR="00031DAE" w:rsidRPr="0094766C">
        <w:rPr>
          <w:rFonts w:ascii="Kokila" w:hAnsi="Kokila" w:cs="Kokila" w:hint="cs"/>
          <w:b/>
          <w:bCs/>
          <w:sz w:val="32"/>
          <w:szCs w:val="32"/>
          <w:u w:val="single"/>
          <w:cs/>
        </w:rPr>
        <w:t xml:space="preserve"> स्तरीय अनुगमन तथा सुपरिवेक्षण समितिको निष्कर्ष</w:t>
      </w:r>
    </w:p>
    <w:p w14:paraId="52968683" w14:textId="52147DBE" w:rsidR="00031DAE" w:rsidRPr="0094766C" w:rsidRDefault="006D4CD1" w:rsidP="00031DAE">
      <w:pPr>
        <w:tabs>
          <w:tab w:val="left" w:pos="6280"/>
        </w:tabs>
        <w:spacing w:after="0"/>
        <w:jc w:val="both"/>
        <w:rPr>
          <w:rFonts w:ascii="Kokila" w:hAnsi="Kokila" w:cs="Kokila"/>
          <w:sz w:val="32"/>
          <w:szCs w:val="32"/>
        </w:rPr>
      </w:pPr>
      <w:r w:rsidRPr="0094766C">
        <w:rPr>
          <w:rFonts w:ascii="Kokila" w:hAnsi="Kokila" w:cs="Kokila" w:hint="cs"/>
          <w:sz w:val="32"/>
          <w:szCs w:val="32"/>
          <w:cs/>
        </w:rPr>
        <w:t>वडा</w:t>
      </w:r>
      <w:r w:rsidR="00031DAE" w:rsidRPr="0094766C">
        <w:rPr>
          <w:rFonts w:ascii="Kokila" w:hAnsi="Kokila" w:cs="Kokila" w:hint="cs"/>
          <w:sz w:val="32"/>
          <w:szCs w:val="32"/>
          <w:cs/>
        </w:rPr>
        <w:t>स्तरीय अनुगमन तथा सुपरिवेक्षण समितिद्वारा यस योजनाको अनुगमन तथा सुपरिवेक्षण गर्दा लागत अनुमान बमोजिमको कार्य सम्पन्न भईसकेको</w:t>
      </w:r>
      <w:r w:rsidR="00031DAE" w:rsidRPr="0094766C">
        <w:rPr>
          <w:rFonts w:ascii="Kokila" w:hAnsi="Kokila" w:cs="Kokila"/>
          <w:sz w:val="32"/>
          <w:szCs w:val="32"/>
        </w:rPr>
        <w:t>/</w:t>
      </w:r>
      <w:r w:rsidR="00031DAE" w:rsidRPr="0094766C">
        <w:rPr>
          <w:rFonts w:ascii="Kokila" w:hAnsi="Kokila" w:cs="Kokila" w:hint="cs"/>
          <w:sz w:val="32"/>
          <w:szCs w:val="32"/>
          <w:cs/>
        </w:rPr>
        <w:t>नभएको,</w:t>
      </w:r>
      <w:r w:rsidR="00272AA4" w:rsidRPr="0094766C">
        <w:rPr>
          <w:rFonts w:ascii="Kokila" w:hAnsi="Kokila" w:cs="Kokila" w:hint="cs"/>
          <w:sz w:val="32"/>
          <w:szCs w:val="32"/>
          <w:cs/>
        </w:rPr>
        <w:t xml:space="preserve"> योजना सम्पादन उत्कृष्ठ भएको</w:t>
      </w:r>
      <w:r w:rsidR="00272AA4" w:rsidRPr="0094766C">
        <w:rPr>
          <w:rFonts w:ascii="Kokila" w:hAnsi="Kokila" w:cs="Kokila"/>
          <w:sz w:val="32"/>
          <w:szCs w:val="32"/>
        </w:rPr>
        <w:t>/</w:t>
      </w:r>
      <w:r w:rsidR="00272AA4" w:rsidRPr="0094766C">
        <w:rPr>
          <w:rFonts w:ascii="Kokila" w:hAnsi="Kokila" w:cs="Kokila" w:hint="cs"/>
          <w:sz w:val="32"/>
          <w:szCs w:val="32"/>
          <w:cs/>
        </w:rPr>
        <w:t xml:space="preserve">नभएको पाइएकोले </w:t>
      </w:r>
      <w:r w:rsidR="00031DAE" w:rsidRPr="0094766C">
        <w:rPr>
          <w:rFonts w:ascii="Kokila" w:hAnsi="Kokila" w:cs="Kokila" w:hint="cs"/>
          <w:sz w:val="32"/>
          <w:szCs w:val="32"/>
          <w:cs/>
        </w:rPr>
        <w:t>दोश्रो पक्षका तर्फबाट जनश्रमदान</w:t>
      </w:r>
      <w:r w:rsidR="00272AA4" w:rsidRPr="0094766C">
        <w:rPr>
          <w:rFonts w:ascii="Kokila" w:hAnsi="Kokila" w:cs="Kokila"/>
          <w:sz w:val="32"/>
          <w:szCs w:val="32"/>
        </w:rPr>
        <w:t>/</w:t>
      </w:r>
      <w:r w:rsidR="00272AA4" w:rsidRPr="0094766C">
        <w:rPr>
          <w:rFonts w:ascii="Kokila" w:hAnsi="Kokila" w:cs="Kokila" w:hint="cs"/>
          <w:sz w:val="32"/>
          <w:szCs w:val="32"/>
          <w:cs/>
        </w:rPr>
        <w:t>लागत साझेदारी रकम जम्मा भएको</w:t>
      </w:r>
      <w:r w:rsidR="00272AA4" w:rsidRPr="0094766C">
        <w:rPr>
          <w:rFonts w:ascii="Kokila" w:hAnsi="Kokila" w:cs="Kokila"/>
          <w:sz w:val="32"/>
          <w:szCs w:val="32"/>
        </w:rPr>
        <w:t>/</w:t>
      </w:r>
      <w:r w:rsidR="00272AA4" w:rsidRPr="0094766C">
        <w:rPr>
          <w:rFonts w:ascii="Kokila" w:hAnsi="Kokila" w:cs="Kokila" w:hint="cs"/>
          <w:sz w:val="32"/>
          <w:szCs w:val="32"/>
          <w:cs/>
        </w:rPr>
        <w:t xml:space="preserve">नभएको भए साझेदारी रकम जम्मा गरी </w:t>
      </w:r>
      <w:r w:rsidR="0094766C" w:rsidRPr="0094766C">
        <w:rPr>
          <w:rFonts w:ascii="Kokila" w:hAnsi="Kokila" w:cs="Kokila" w:hint="cs"/>
          <w:sz w:val="32"/>
          <w:szCs w:val="32"/>
          <w:cs/>
        </w:rPr>
        <w:t>आवश्यक स्टिमेट</w:t>
      </w:r>
      <w:r w:rsidR="0094766C" w:rsidRPr="0094766C">
        <w:rPr>
          <w:rFonts w:ascii="Kokila" w:hAnsi="Kokila" w:cs="Kokila"/>
          <w:sz w:val="32"/>
          <w:szCs w:val="32"/>
        </w:rPr>
        <w:t>,</w:t>
      </w:r>
      <w:r w:rsidR="0094766C" w:rsidRPr="0094766C">
        <w:rPr>
          <w:rFonts w:ascii="Kokila" w:hAnsi="Kokila" w:cs="Kokila" w:hint="cs"/>
          <w:sz w:val="32"/>
          <w:szCs w:val="32"/>
          <w:cs/>
        </w:rPr>
        <w:t>विल</w:t>
      </w:r>
      <w:r w:rsidR="0094766C" w:rsidRPr="0094766C">
        <w:rPr>
          <w:rFonts w:ascii="Kokila" w:hAnsi="Kokila" w:cs="Kokila"/>
          <w:sz w:val="32"/>
          <w:szCs w:val="32"/>
        </w:rPr>
        <w:t>,</w:t>
      </w:r>
      <w:r w:rsidR="0094766C" w:rsidRPr="0094766C">
        <w:rPr>
          <w:rFonts w:ascii="Kokila" w:hAnsi="Kokila" w:cs="Kokila" w:hint="cs"/>
          <w:sz w:val="32"/>
          <w:szCs w:val="32"/>
          <w:cs/>
        </w:rPr>
        <w:t>भर्पाई</w:t>
      </w:r>
      <w:r w:rsidR="0094766C" w:rsidRPr="0094766C">
        <w:rPr>
          <w:rFonts w:ascii="Kokila" w:hAnsi="Kokila" w:cs="Kokila"/>
          <w:sz w:val="32"/>
          <w:szCs w:val="32"/>
        </w:rPr>
        <w:t>,</w:t>
      </w:r>
      <w:r w:rsidR="0094766C" w:rsidRPr="0094766C">
        <w:rPr>
          <w:rFonts w:ascii="Kokila" w:hAnsi="Kokila" w:cs="Kokila" w:hint="cs"/>
          <w:sz w:val="32"/>
          <w:szCs w:val="32"/>
          <w:cs/>
        </w:rPr>
        <w:t>प्रमाणित डोर हाजिरा</w:t>
      </w:r>
      <w:r w:rsidR="0094766C" w:rsidRPr="0094766C">
        <w:rPr>
          <w:rFonts w:ascii="Kokila" w:hAnsi="Kokila" w:cs="Kokila"/>
          <w:sz w:val="32"/>
          <w:szCs w:val="32"/>
        </w:rPr>
        <w:t>,</w:t>
      </w:r>
      <w:r w:rsidR="0094766C" w:rsidRPr="0094766C">
        <w:rPr>
          <w:rFonts w:ascii="Kokila" w:hAnsi="Kokila" w:cs="Kokila" w:hint="cs"/>
          <w:sz w:val="32"/>
          <w:szCs w:val="32"/>
          <w:cs/>
        </w:rPr>
        <w:t>साजेदारी रकम जम्मा गरेको बैंक भौचर</w:t>
      </w:r>
      <w:r w:rsidR="0094766C" w:rsidRPr="0094766C">
        <w:rPr>
          <w:rFonts w:ascii="Kokila" w:hAnsi="Kokila" w:cs="Kokila"/>
          <w:sz w:val="32"/>
          <w:szCs w:val="32"/>
        </w:rPr>
        <w:t>,</w:t>
      </w:r>
      <w:r w:rsidR="0094766C" w:rsidRPr="0094766C">
        <w:rPr>
          <w:rFonts w:ascii="Kokila" w:hAnsi="Kokila" w:cs="Kokila" w:hint="cs"/>
          <w:sz w:val="32"/>
          <w:szCs w:val="32"/>
          <w:cs/>
        </w:rPr>
        <w:t>एक प्रति चेक बुक</w:t>
      </w:r>
      <w:r w:rsidR="0094766C" w:rsidRPr="0094766C">
        <w:rPr>
          <w:rFonts w:ascii="Kokila" w:hAnsi="Kokila" w:cs="Kokila"/>
          <w:sz w:val="32"/>
          <w:szCs w:val="32"/>
        </w:rPr>
        <w:t>,</w:t>
      </w:r>
      <w:r w:rsidR="0094766C" w:rsidRPr="0094766C">
        <w:rPr>
          <w:rFonts w:ascii="Kokila" w:hAnsi="Kokila" w:cs="Kokila" w:hint="cs"/>
          <w:sz w:val="32"/>
          <w:szCs w:val="32"/>
          <w:cs/>
        </w:rPr>
        <w:t>पुर्वाधारको फोटा</w:t>
      </w:r>
      <w:r w:rsidR="0094766C" w:rsidRPr="0094766C">
        <w:rPr>
          <w:rFonts w:ascii="Kokila" w:hAnsi="Kokila" w:cs="Kokila"/>
          <w:sz w:val="32"/>
          <w:szCs w:val="32"/>
        </w:rPr>
        <w:t>,</w:t>
      </w:r>
      <w:r w:rsidR="0094766C" w:rsidRPr="0094766C">
        <w:rPr>
          <w:rFonts w:ascii="Kokila" w:hAnsi="Kokila" w:cs="Kokila" w:hint="cs"/>
          <w:sz w:val="32"/>
          <w:szCs w:val="32"/>
          <w:cs/>
        </w:rPr>
        <w:t>नापी किताव</w:t>
      </w:r>
      <w:r w:rsidR="0094766C" w:rsidRPr="0094766C">
        <w:rPr>
          <w:rFonts w:ascii="Kokila" w:hAnsi="Kokila" w:cs="Kokila"/>
          <w:sz w:val="32"/>
          <w:szCs w:val="32"/>
        </w:rPr>
        <w:t>,</w:t>
      </w:r>
      <w:r w:rsidR="0094766C" w:rsidRPr="0094766C">
        <w:rPr>
          <w:rFonts w:ascii="Kokila" w:hAnsi="Kokila" w:cs="Kokila" w:hint="cs"/>
          <w:sz w:val="32"/>
          <w:szCs w:val="32"/>
          <w:cs/>
        </w:rPr>
        <w:t>वडा अनुगमन</w:t>
      </w:r>
      <w:r w:rsidR="0094766C" w:rsidRPr="0094766C">
        <w:rPr>
          <w:rFonts w:ascii="Kokila" w:hAnsi="Kokila" w:cs="Kokila"/>
          <w:sz w:val="32"/>
          <w:szCs w:val="32"/>
        </w:rPr>
        <w:t>,</w:t>
      </w:r>
      <w:r w:rsidR="0094766C" w:rsidRPr="0094766C">
        <w:rPr>
          <w:rFonts w:ascii="Kokila" w:hAnsi="Kokila" w:cs="Kokila" w:hint="cs"/>
          <w:sz w:val="32"/>
          <w:szCs w:val="32"/>
          <w:cs/>
        </w:rPr>
        <w:t xml:space="preserve">वडाको शिफारिस सहित नियमानुसार </w:t>
      </w:r>
      <w:r w:rsidR="00272AA4" w:rsidRPr="0094766C">
        <w:rPr>
          <w:rFonts w:ascii="Kokila" w:hAnsi="Kokila" w:cs="Kokila" w:hint="cs"/>
          <w:sz w:val="32"/>
          <w:szCs w:val="32"/>
          <w:cs/>
        </w:rPr>
        <w:t>भुक्तानि</w:t>
      </w:r>
      <w:r w:rsidR="00272AA4" w:rsidRPr="0094766C">
        <w:rPr>
          <w:rFonts w:ascii="Kokila" w:hAnsi="Kokila" w:cs="Kokila"/>
          <w:sz w:val="32"/>
          <w:szCs w:val="32"/>
        </w:rPr>
        <w:t xml:space="preserve"> </w:t>
      </w:r>
      <w:r w:rsidR="00272AA4" w:rsidRPr="0094766C">
        <w:rPr>
          <w:rFonts w:ascii="Kokila" w:hAnsi="Kokila" w:cs="Kokila" w:hint="cs"/>
          <w:sz w:val="32"/>
          <w:szCs w:val="32"/>
          <w:cs/>
        </w:rPr>
        <w:t xml:space="preserve">तथा </w:t>
      </w:r>
      <w:r w:rsidR="0054359C" w:rsidRPr="0094766C">
        <w:rPr>
          <w:rFonts w:ascii="Kokila" w:hAnsi="Kokila" w:cs="Kokila" w:hint="cs"/>
          <w:sz w:val="32"/>
          <w:szCs w:val="32"/>
          <w:cs/>
        </w:rPr>
        <w:t>फरफारकका लागी सम्मानित नगर</w:t>
      </w:r>
      <w:r w:rsidR="00F528BA" w:rsidRPr="0094766C">
        <w:rPr>
          <w:rFonts w:ascii="Kokila" w:hAnsi="Kokila" w:cs="Kokila" w:hint="cs"/>
          <w:sz w:val="32"/>
          <w:szCs w:val="32"/>
          <w:cs/>
        </w:rPr>
        <w:t xml:space="preserve"> कार्यपालिकामा पेश गर्ने निर्णय गरियो ।</w:t>
      </w:r>
    </w:p>
    <w:p w14:paraId="06628F46" w14:textId="77777777" w:rsidR="00F528BA" w:rsidRPr="0054359C" w:rsidRDefault="00F528BA" w:rsidP="00031DAE">
      <w:pPr>
        <w:tabs>
          <w:tab w:val="left" w:pos="6280"/>
        </w:tabs>
        <w:spacing w:after="0"/>
        <w:jc w:val="both"/>
        <w:rPr>
          <w:rFonts w:ascii="Kokila" w:hAnsi="Kokila" w:cs="Kokila"/>
          <w:sz w:val="36"/>
          <w:szCs w:val="36"/>
        </w:rPr>
      </w:pPr>
    </w:p>
    <w:p w14:paraId="5C41067C" w14:textId="46076566" w:rsidR="00F528BA" w:rsidRPr="00156E4F" w:rsidRDefault="0094766C" w:rsidP="0094766C">
      <w:pPr>
        <w:tabs>
          <w:tab w:val="left" w:pos="6280"/>
        </w:tabs>
        <w:spacing w:after="0"/>
        <w:jc w:val="center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28"/>
          <w:szCs w:val="28"/>
          <w:cs/>
        </w:rPr>
        <w:t xml:space="preserve">                                                                                                                  </w:t>
      </w:r>
      <w:r w:rsidR="00F528BA" w:rsidRPr="00156E4F">
        <w:rPr>
          <w:rFonts w:ascii="Kokila" w:hAnsi="Kokila" w:cs="Kokila" w:hint="cs"/>
          <w:sz w:val="36"/>
          <w:szCs w:val="36"/>
          <w:cs/>
        </w:rPr>
        <w:t>............................</w:t>
      </w:r>
    </w:p>
    <w:p w14:paraId="019D3A88" w14:textId="040C377F" w:rsidR="00F528BA" w:rsidRPr="00156E4F" w:rsidRDefault="00F528BA" w:rsidP="00F528BA">
      <w:pPr>
        <w:tabs>
          <w:tab w:val="left" w:pos="6280"/>
        </w:tabs>
        <w:spacing w:after="0"/>
        <w:jc w:val="center"/>
        <w:rPr>
          <w:rFonts w:ascii="Kokila" w:hAnsi="Kokila" w:cs="Kokila"/>
          <w:sz w:val="36"/>
          <w:szCs w:val="36"/>
          <w:cs/>
        </w:rPr>
      </w:pPr>
      <w:r w:rsidRPr="00156E4F">
        <w:rPr>
          <w:rFonts w:ascii="Kokila" w:hAnsi="Kokila" w:cs="Kokila"/>
          <w:sz w:val="36"/>
          <w:szCs w:val="36"/>
          <w:cs/>
        </w:rPr>
        <w:tab/>
      </w:r>
      <w:r w:rsidRPr="00156E4F">
        <w:rPr>
          <w:rFonts w:ascii="Kokila" w:hAnsi="Kokila" w:cs="Kokila" w:hint="cs"/>
          <w:sz w:val="36"/>
          <w:szCs w:val="36"/>
          <w:cs/>
        </w:rPr>
        <w:t>संयोजक</w:t>
      </w:r>
    </w:p>
    <w:sectPr w:rsidR="00F528BA" w:rsidRPr="00156E4F" w:rsidSect="00947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900" w:bottom="270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6B81" w14:textId="77777777" w:rsidR="001D7DFB" w:rsidRDefault="001D7DFB" w:rsidP="00ED6526">
      <w:pPr>
        <w:spacing w:after="0" w:line="240" w:lineRule="auto"/>
      </w:pPr>
      <w:r>
        <w:separator/>
      </w:r>
    </w:p>
  </w:endnote>
  <w:endnote w:type="continuationSeparator" w:id="0">
    <w:p w14:paraId="274B320C" w14:textId="77777777" w:rsidR="001D7DFB" w:rsidRDefault="001D7DFB" w:rsidP="00ED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B842" w14:textId="77777777" w:rsidR="00C62C8E" w:rsidRDefault="00C62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E87E" w14:textId="77777777" w:rsidR="00ED6526" w:rsidRDefault="00ED6526">
    <w:pPr>
      <w:pStyle w:val="Footer"/>
    </w:pPr>
  </w:p>
  <w:p w14:paraId="10E5EA71" w14:textId="77777777" w:rsidR="00ED6526" w:rsidRDefault="00ED65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2FCC" w14:textId="77777777" w:rsidR="00C62C8E" w:rsidRDefault="00C62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DB42" w14:textId="77777777" w:rsidR="001D7DFB" w:rsidRDefault="001D7DFB" w:rsidP="00ED6526">
      <w:pPr>
        <w:spacing w:after="0" w:line="240" w:lineRule="auto"/>
      </w:pPr>
      <w:r>
        <w:separator/>
      </w:r>
    </w:p>
  </w:footnote>
  <w:footnote w:type="continuationSeparator" w:id="0">
    <w:p w14:paraId="7332263F" w14:textId="77777777" w:rsidR="001D7DFB" w:rsidRDefault="001D7DFB" w:rsidP="00ED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C1D" w14:textId="77777777" w:rsidR="00C62C8E" w:rsidRDefault="00C62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81BF" w14:textId="26EA020B" w:rsidR="00461FF8" w:rsidRPr="0094766C" w:rsidRDefault="0054359C" w:rsidP="00ED6526">
    <w:pPr>
      <w:spacing w:after="0" w:line="240" w:lineRule="auto"/>
      <w:jc w:val="center"/>
      <w:rPr>
        <w:rFonts w:ascii="Kokila" w:hAnsi="Kokila" w:cs="Kokila"/>
        <w:b/>
        <w:bCs/>
        <w:color w:val="000000" w:themeColor="text1"/>
        <w:sz w:val="32"/>
        <w:szCs w:val="32"/>
        <w:u w:val="single"/>
        <w:cs/>
      </w:rPr>
    </w:pPr>
    <w:r w:rsidRPr="0094766C">
      <w:rPr>
        <w:rFonts w:ascii="Kokila" w:eastAsia="Arial Unicode MS" w:hAnsi="Kokila" w:cs="Kokila"/>
        <w:b/>
        <w:bCs/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1671CD64" wp14:editId="0F9DC5F5">
          <wp:simplePos x="0" y="0"/>
          <wp:positionH relativeFrom="margin">
            <wp:posOffset>5532120</wp:posOffset>
          </wp:positionH>
          <wp:positionV relativeFrom="paragraph">
            <wp:posOffset>9313</wp:posOffset>
          </wp:positionV>
          <wp:extent cx="1009015" cy="921174"/>
          <wp:effectExtent l="0" t="0" r="635" b="0"/>
          <wp:wrapNone/>
          <wp:docPr id="1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5473" name="Picture 190905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645" cy="922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FF8" w:rsidRPr="0094766C">
      <w:rPr>
        <w:rFonts w:ascii="Kokila" w:hAnsi="Kokila" w:cs="Kokila" w:hint="cs"/>
        <w:b/>
        <w:bCs/>
        <w:color w:val="000000" w:themeColor="text1"/>
        <w:sz w:val="32"/>
        <w:szCs w:val="32"/>
        <w:u w:val="single"/>
        <w:cs/>
      </w:rPr>
      <w:t>(</w:t>
    </w:r>
    <w:r w:rsidR="00FC076C" w:rsidRPr="0094766C">
      <w:rPr>
        <w:rFonts w:ascii="Kokila" w:hAnsi="Kokila" w:cs="Kokila" w:hint="cs"/>
        <w:b/>
        <w:bCs/>
        <w:color w:val="000000" w:themeColor="text1"/>
        <w:sz w:val="32"/>
        <w:szCs w:val="32"/>
        <w:u w:val="single"/>
        <w:cs/>
      </w:rPr>
      <w:t>वडा</w:t>
    </w:r>
    <w:r w:rsidR="00461FF8" w:rsidRPr="0094766C">
      <w:rPr>
        <w:rFonts w:ascii="Kokila" w:hAnsi="Kokila" w:cs="Kokila" w:hint="cs"/>
        <w:b/>
        <w:bCs/>
        <w:color w:val="000000" w:themeColor="text1"/>
        <w:sz w:val="32"/>
        <w:szCs w:val="32"/>
        <w:u w:val="single"/>
        <w:cs/>
      </w:rPr>
      <w:t xml:space="preserve"> स्तरीय अनुगमन तथा सुपरिवेक्षण समितिको प्रतिवेदन)</w:t>
    </w:r>
  </w:p>
  <w:p w14:paraId="1A5A8CEC" w14:textId="06593244" w:rsidR="00ED6526" w:rsidRPr="0094766C" w:rsidRDefault="00C62CB6" w:rsidP="00ED6526">
    <w:pPr>
      <w:spacing w:after="0" w:line="240" w:lineRule="auto"/>
      <w:jc w:val="center"/>
      <w:rPr>
        <w:rFonts w:ascii="Kokila" w:hAnsi="Kokila" w:cs="Kokila"/>
        <w:b/>
        <w:bCs/>
        <w:color w:val="FF0000"/>
        <w:sz w:val="36"/>
        <w:szCs w:val="36"/>
      </w:rPr>
    </w:pPr>
    <w:r w:rsidRPr="0094766C">
      <w:rPr>
        <w:rFonts w:ascii="Kokila" w:hAnsi="Kokila" w:cs="Kokila"/>
        <w:b/>
        <w:bCs/>
        <w:noProof/>
        <w:color w:val="FF0000"/>
        <w:sz w:val="36"/>
        <w:szCs w:val="36"/>
      </w:rPr>
      <w:drawing>
        <wp:anchor distT="0" distB="0" distL="114300" distR="114300" simplePos="0" relativeHeight="251656192" behindDoc="0" locked="0" layoutInCell="1" allowOverlap="1" wp14:anchorId="4295F099" wp14:editId="66C37A3F">
          <wp:simplePos x="0" y="0"/>
          <wp:positionH relativeFrom="column">
            <wp:posOffset>-15240</wp:posOffset>
          </wp:positionH>
          <wp:positionV relativeFrom="paragraph">
            <wp:posOffset>-106680</wp:posOffset>
          </wp:positionV>
          <wp:extent cx="868680" cy="731520"/>
          <wp:effectExtent l="0" t="0" r="7620" b="0"/>
          <wp:wrapNone/>
          <wp:docPr id="1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359C" w:rsidRPr="0094766C">
      <w:rPr>
        <w:rFonts w:ascii="Kokila" w:hAnsi="Kokila" w:cs="Kokila" w:hint="cs"/>
        <w:b/>
        <w:bCs/>
        <w:noProof/>
        <w:color w:val="FF0000"/>
        <w:sz w:val="36"/>
        <w:szCs w:val="36"/>
        <w:cs/>
      </w:rPr>
      <w:t>फिदिम नगरपालिका</w:t>
    </w:r>
  </w:p>
  <w:p w14:paraId="1EDCEEB7" w14:textId="7FCAF320" w:rsidR="00ED6526" w:rsidRPr="0094766C" w:rsidRDefault="0054359C" w:rsidP="00ED6526">
    <w:pPr>
      <w:spacing w:after="0" w:line="240" w:lineRule="auto"/>
      <w:jc w:val="center"/>
      <w:rPr>
        <w:rFonts w:ascii="Kokila" w:hAnsi="Kokila" w:cs="Kokila"/>
        <w:b/>
        <w:bCs/>
        <w:color w:val="FF0000"/>
        <w:sz w:val="40"/>
        <w:szCs w:val="40"/>
      </w:rPr>
    </w:pPr>
    <w:r w:rsidRPr="0094766C">
      <w:rPr>
        <w:rFonts w:ascii="Kokila" w:hAnsi="Kokila" w:cs="Kokila" w:hint="cs"/>
        <w:b/>
        <w:bCs/>
        <w:color w:val="FF0000"/>
        <w:sz w:val="40"/>
        <w:szCs w:val="40"/>
        <w:cs/>
      </w:rPr>
      <w:t xml:space="preserve">नगर </w:t>
    </w:r>
    <w:r w:rsidR="00ED6526" w:rsidRPr="0094766C">
      <w:rPr>
        <w:rFonts w:ascii="Kokila" w:hAnsi="Kokila" w:cs="Kokila" w:hint="cs"/>
        <w:b/>
        <w:bCs/>
        <w:color w:val="FF0000"/>
        <w:sz w:val="40"/>
        <w:szCs w:val="40"/>
        <w:cs/>
      </w:rPr>
      <w:t>कार्यपालिकाको कार्यालय</w:t>
    </w:r>
  </w:p>
  <w:p w14:paraId="760FDE0A" w14:textId="17E6F56F" w:rsidR="00765EFD" w:rsidRPr="0094766C" w:rsidRDefault="00C62C8E" w:rsidP="00ED6526">
    <w:pPr>
      <w:spacing w:after="0" w:line="240" w:lineRule="auto"/>
      <w:jc w:val="center"/>
      <w:rPr>
        <w:rFonts w:ascii="Kokila" w:hAnsi="Kokila" w:cs="Kokila"/>
        <w:b/>
        <w:bCs/>
        <w:color w:val="FF0000"/>
        <w:sz w:val="28"/>
        <w:szCs w:val="28"/>
      </w:rPr>
    </w:pPr>
    <w:r>
      <w:rPr>
        <w:rFonts w:ascii="Kokila" w:hAnsi="Kokila" w:cs="Kokila" w:hint="cs"/>
        <w:b/>
        <w:bCs/>
        <w:color w:val="FF0000"/>
        <w:sz w:val="28"/>
        <w:szCs w:val="28"/>
        <w:cs/>
      </w:rPr>
      <w:t>कृषि/</w:t>
    </w:r>
    <w:r w:rsidR="00765EFD" w:rsidRPr="0094766C">
      <w:rPr>
        <w:rFonts w:ascii="Kokila" w:hAnsi="Kokila" w:cs="Kokila" w:hint="cs"/>
        <w:b/>
        <w:bCs/>
        <w:color w:val="FF0000"/>
        <w:sz w:val="28"/>
        <w:szCs w:val="28"/>
        <w:cs/>
      </w:rPr>
      <w:t xml:space="preserve">पशुपंक्षी </w:t>
    </w:r>
    <w:r w:rsidR="0054359C" w:rsidRPr="0094766C">
      <w:rPr>
        <w:rFonts w:ascii="Kokila" w:hAnsi="Kokila" w:cs="Kokila" w:hint="cs"/>
        <w:b/>
        <w:bCs/>
        <w:color w:val="FF0000"/>
        <w:sz w:val="28"/>
        <w:szCs w:val="28"/>
        <w:cs/>
      </w:rPr>
      <w:t xml:space="preserve">तथा मत्स्य </w:t>
    </w:r>
    <w:r w:rsidR="00765EFD" w:rsidRPr="0094766C">
      <w:rPr>
        <w:rFonts w:ascii="Kokila" w:hAnsi="Kokila" w:cs="Kokila" w:hint="cs"/>
        <w:b/>
        <w:bCs/>
        <w:color w:val="FF0000"/>
        <w:sz w:val="28"/>
        <w:szCs w:val="28"/>
        <w:cs/>
      </w:rPr>
      <w:t>विकास शाखा</w:t>
    </w:r>
  </w:p>
  <w:p w14:paraId="459C97A3" w14:textId="04CE9A12" w:rsidR="00461FF8" w:rsidRPr="0094766C" w:rsidRDefault="0054359C" w:rsidP="00ED6526">
    <w:pPr>
      <w:spacing w:after="0" w:line="240" w:lineRule="auto"/>
      <w:jc w:val="center"/>
      <w:rPr>
        <w:rFonts w:ascii="Kokila" w:hAnsi="Kokila" w:cs="Kokila"/>
        <w:b/>
        <w:bCs/>
        <w:color w:val="FF0000"/>
        <w:sz w:val="28"/>
        <w:szCs w:val="28"/>
      </w:rPr>
    </w:pPr>
    <w:r w:rsidRPr="0094766C">
      <w:rPr>
        <w:rFonts w:ascii="Kokila" w:hAnsi="Kokila" w:cs="Kokila" w:hint="cs"/>
        <w:b/>
        <w:bCs/>
        <w:color w:val="FF0000"/>
        <w:sz w:val="28"/>
        <w:szCs w:val="28"/>
        <w:cs/>
      </w:rPr>
      <w:t>फिदिम</w:t>
    </w:r>
    <w:r w:rsidR="00461FF8" w:rsidRPr="0094766C">
      <w:rPr>
        <w:rFonts w:ascii="Kokila" w:hAnsi="Kokila" w:cs="Kokila" w:hint="cs"/>
        <w:b/>
        <w:bCs/>
        <w:color w:val="FF0000"/>
        <w:sz w:val="28"/>
        <w:szCs w:val="28"/>
        <w:cs/>
      </w:rPr>
      <w:t>,पाँचथर</w:t>
    </w:r>
  </w:p>
  <w:p w14:paraId="42FB593B" w14:textId="7416989D" w:rsidR="006D4360" w:rsidRPr="0094766C" w:rsidRDefault="00461FF8" w:rsidP="00461FF8">
    <w:pPr>
      <w:spacing w:after="0" w:line="240" w:lineRule="auto"/>
      <w:jc w:val="center"/>
      <w:rPr>
        <w:rFonts w:ascii="Kokila" w:hAnsi="Kokila" w:cs="Kokila"/>
        <w:b/>
        <w:bCs/>
        <w:color w:val="FF0000"/>
        <w:sz w:val="28"/>
        <w:szCs w:val="28"/>
      </w:rPr>
    </w:pPr>
    <w:r w:rsidRPr="0094766C">
      <w:rPr>
        <w:rFonts w:ascii="Kokila" w:hAnsi="Kokila" w:cs="Kokila" w:hint="cs"/>
        <w:b/>
        <w:bCs/>
        <w:color w:val="FF0000"/>
        <w:sz w:val="28"/>
        <w:szCs w:val="28"/>
        <w:cs/>
      </w:rPr>
      <w:t>कोशि प्रदेश,नेपाल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6DFB" w14:textId="77777777" w:rsidR="00C62C8E" w:rsidRDefault="00C62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C57"/>
    <w:multiLevelType w:val="hybridMultilevel"/>
    <w:tmpl w:val="3B708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3E05"/>
    <w:multiLevelType w:val="hybridMultilevel"/>
    <w:tmpl w:val="2D988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1EEF"/>
    <w:multiLevelType w:val="hybridMultilevel"/>
    <w:tmpl w:val="EC5E8BD4"/>
    <w:lvl w:ilvl="0" w:tplc="AA423788">
      <w:start w:val="1"/>
      <w:numFmt w:val="bullet"/>
      <w:lvlText w:val="-"/>
      <w:lvlJc w:val="left"/>
      <w:pPr>
        <w:ind w:left="720" w:hanging="360"/>
      </w:pPr>
      <w:rPr>
        <w:rFonts w:ascii="Kokila" w:eastAsiaTheme="minorHAnsi" w:hAnsi="Kokila" w:cs="Koki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2378B"/>
    <w:multiLevelType w:val="hybridMultilevel"/>
    <w:tmpl w:val="29727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46663"/>
    <w:multiLevelType w:val="hybridMultilevel"/>
    <w:tmpl w:val="49B072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71060">
    <w:abstractNumId w:val="2"/>
  </w:num>
  <w:num w:numId="2" w16cid:durableId="556400660">
    <w:abstractNumId w:val="1"/>
  </w:num>
  <w:num w:numId="3" w16cid:durableId="1619406649">
    <w:abstractNumId w:val="3"/>
  </w:num>
  <w:num w:numId="4" w16cid:durableId="2098363882">
    <w:abstractNumId w:val="0"/>
  </w:num>
  <w:num w:numId="5" w16cid:durableId="227961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88"/>
    <w:rsid w:val="00031DAE"/>
    <w:rsid w:val="000425D2"/>
    <w:rsid w:val="00043140"/>
    <w:rsid w:val="000433EE"/>
    <w:rsid w:val="000568CC"/>
    <w:rsid w:val="000951B7"/>
    <w:rsid w:val="00112A50"/>
    <w:rsid w:val="001269B2"/>
    <w:rsid w:val="00127FDE"/>
    <w:rsid w:val="0013020D"/>
    <w:rsid w:val="00156E4F"/>
    <w:rsid w:val="001918F8"/>
    <w:rsid w:val="001D2145"/>
    <w:rsid w:val="001D7DFB"/>
    <w:rsid w:val="001E7096"/>
    <w:rsid w:val="00231AA8"/>
    <w:rsid w:val="0026083D"/>
    <w:rsid w:val="00272AA4"/>
    <w:rsid w:val="00280858"/>
    <w:rsid w:val="002C584F"/>
    <w:rsid w:val="002E1C43"/>
    <w:rsid w:val="002E1EBA"/>
    <w:rsid w:val="002E4B05"/>
    <w:rsid w:val="00305FB3"/>
    <w:rsid w:val="0031260F"/>
    <w:rsid w:val="003128F3"/>
    <w:rsid w:val="0031712A"/>
    <w:rsid w:val="00355A96"/>
    <w:rsid w:val="003964D9"/>
    <w:rsid w:val="003B2C45"/>
    <w:rsid w:val="003C379B"/>
    <w:rsid w:val="00406386"/>
    <w:rsid w:val="00461FF8"/>
    <w:rsid w:val="0046420D"/>
    <w:rsid w:val="00464FD2"/>
    <w:rsid w:val="004858E2"/>
    <w:rsid w:val="00490405"/>
    <w:rsid w:val="004929F0"/>
    <w:rsid w:val="00493BCE"/>
    <w:rsid w:val="004B21FF"/>
    <w:rsid w:val="004D1BFA"/>
    <w:rsid w:val="004D2C38"/>
    <w:rsid w:val="00534A71"/>
    <w:rsid w:val="00534F39"/>
    <w:rsid w:val="0054359C"/>
    <w:rsid w:val="00571DB3"/>
    <w:rsid w:val="005A4267"/>
    <w:rsid w:val="005B1FD7"/>
    <w:rsid w:val="005C5F8C"/>
    <w:rsid w:val="00604A5D"/>
    <w:rsid w:val="006D4360"/>
    <w:rsid w:val="006D4CD1"/>
    <w:rsid w:val="0071145B"/>
    <w:rsid w:val="00735FE8"/>
    <w:rsid w:val="00765727"/>
    <w:rsid w:val="00765EFD"/>
    <w:rsid w:val="007C7609"/>
    <w:rsid w:val="007E288E"/>
    <w:rsid w:val="00806EED"/>
    <w:rsid w:val="008572F7"/>
    <w:rsid w:val="00864286"/>
    <w:rsid w:val="008B5F02"/>
    <w:rsid w:val="008D5DCE"/>
    <w:rsid w:val="008F3C80"/>
    <w:rsid w:val="00916557"/>
    <w:rsid w:val="00920EB2"/>
    <w:rsid w:val="0094766C"/>
    <w:rsid w:val="00964789"/>
    <w:rsid w:val="0096723E"/>
    <w:rsid w:val="009802D6"/>
    <w:rsid w:val="009E0AC0"/>
    <w:rsid w:val="009F717A"/>
    <w:rsid w:val="00A14DC9"/>
    <w:rsid w:val="00A21EB4"/>
    <w:rsid w:val="00A5402D"/>
    <w:rsid w:val="00A739F6"/>
    <w:rsid w:val="00A84300"/>
    <w:rsid w:val="00A93464"/>
    <w:rsid w:val="00A96307"/>
    <w:rsid w:val="00AB6847"/>
    <w:rsid w:val="00AC411F"/>
    <w:rsid w:val="00AC6FBC"/>
    <w:rsid w:val="00B142E7"/>
    <w:rsid w:val="00B21588"/>
    <w:rsid w:val="00B21C52"/>
    <w:rsid w:val="00B24BDE"/>
    <w:rsid w:val="00B33592"/>
    <w:rsid w:val="00B6493D"/>
    <w:rsid w:val="00B80572"/>
    <w:rsid w:val="00B86418"/>
    <w:rsid w:val="00BC19FA"/>
    <w:rsid w:val="00BE1233"/>
    <w:rsid w:val="00BF6FC8"/>
    <w:rsid w:val="00C00F50"/>
    <w:rsid w:val="00C62C8E"/>
    <w:rsid w:val="00C62CB6"/>
    <w:rsid w:val="00C6366B"/>
    <w:rsid w:val="00C95C25"/>
    <w:rsid w:val="00CB3DE9"/>
    <w:rsid w:val="00CF0427"/>
    <w:rsid w:val="00CF0869"/>
    <w:rsid w:val="00D42923"/>
    <w:rsid w:val="00D63B41"/>
    <w:rsid w:val="00D832C0"/>
    <w:rsid w:val="00D904A4"/>
    <w:rsid w:val="00DA21C7"/>
    <w:rsid w:val="00DE20A8"/>
    <w:rsid w:val="00E05CE2"/>
    <w:rsid w:val="00E43EDB"/>
    <w:rsid w:val="00E471A8"/>
    <w:rsid w:val="00E60347"/>
    <w:rsid w:val="00E92DAC"/>
    <w:rsid w:val="00E952BE"/>
    <w:rsid w:val="00EB40A5"/>
    <w:rsid w:val="00EB4561"/>
    <w:rsid w:val="00EC1056"/>
    <w:rsid w:val="00EC1804"/>
    <w:rsid w:val="00EC528D"/>
    <w:rsid w:val="00ED6526"/>
    <w:rsid w:val="00EE1126"/>
    <w:rsid w:val="00EF16B7"/>
    <w:rsid w:val="00EF6BE1"/>
    <w:rsid w:val="00F11695"/>
    <w:rsid w:val="00F24E2F"/>
    <w:rsid w:val="00F528BA"/>
    <w:rsid w:val="00F65FD2"/>
    <w:rsid w:val="00F83085"/>
    <w:rsid w:val="00F96945"/>
    <w:rsid w:val="00FA13CC"/>
    <w:rsid w:val="00FA3078"/>
    <w:rsid w:val="00FA4E9E"/>
    <w:rsid w:val="00FC076C"/>
    <w:rsid w:val="00F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01810F"/>
  <w15:docId w15:val="{6B9B65B8-429F-4AD3-B574-22420F0B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58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588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D6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526"/>
  </w:style>
  <w:style w:type="paragraph" w:styleId="Footer">
    <w:name w:val="footer"/>
    <w:basedOn w:val="Normal"/>
    <w:link w:val="FooterChar"/>
    <w:uiPriority w:val="99"/>
    <w:unhideWhenUsed/>
    <w:rsid w:val="00ED6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526"/>
  </w:style>
  <w:style w:type="character" w:styleId="Hyperlink">
    <w:name w:val="Hyperlink"/>
    <w:basedOn w:val="DefaultParagraphFont"/>
    <w:uiPriority w:val="99"/>
    <w:unhideWhenUsed/>
    <w:rsid w:val="00ED65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7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Narayan thapa</cp:lastModifiedBy>
  <cp:revision>46</cp:revision>
  <cp:lastPrinted>2025-02-07T06:31:00Z</cp:lastPrinted>
  <dcterms:created xsi:type="dcterms:W3CDTF">2024-04-22T10:20:00Z</dcterms:created>
  <dcterms:modified xsi:type="dcterms:W3CDTF">2025-11-21T08:14:00Z</dcterms:modified>
</cp:coreProperties>
</file>